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44D0" w14:textId="77777777" w:rsidR="00AF243B" w:rsidRPr="00B719F2" w:rsidRDefault="00B719F2" w:rsidP="00B719F2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B719F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478/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9957</w:t>
      </w:r>
      <w:r w:rsidRPr="00B719F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B719F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B719F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B719F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B719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11 kwietnia 2023 r.</w:t>
      </w:r>
      <w:bookmarkEnd w:id="0"/>
    </w:p>
    <w:p w14:paraId="08A58FF8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90DD9B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ojewództwa Podkarpackiego na </w:t>
      </w:r>
      <w:r w:rsidR="007821A3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</w:t>
      </w:r>
      <w:r w:rsidR="00C742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Walnym 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Zgromadzeniu </w:t>
      </w:r>
      <w:bookmarkStart w:id="1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End w:id="1"/>
      <w:r w:rsidR="00C7428D">
        <w:rPr>
          <w:rFonts w:ascii="Arial" w:eastAsia="Times New Roman" w:hAnsi="Arial" w:cs="Arial"/>
          <w:b/>
          <w:sz w:val="24"/>
          <w:szCs w:val="24"/>
          <w:lang w:eastAsia="pl-PL"/>
        </w:rPr>
        <w:t>Tarnobrzeska Agencja Rozwoju Regionalnego Spółka Akcyjna</w:t>
      </w:r>
    </w:p>
    <w:p w14:paraId="1A926C36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4E127B" w14:textId="77777777" w:rsidR="00AF243B" w:rsidRPr="0097388E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 xml:space="preserve">(Dz. U. z 2022 r.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B719F2">
        <w:rPr>
          <w:rFonts w:ascii="Arial" w:hAnsi="Arial" w:cs="Arial"/>
          <w:sz w:val="24"/>
          <w:szCs w:val="24"/>
        </w:rPr>
        <w:t xml:space="preserve"> ze </w:t>
      </w:r>
      <w:proofErr w:type="spellStart"/>
      <w:r w:rsidR="00B719F2">
        <w:rPr>
          <w:rFonts w:ascii="Arial" w:hAnsi="Arial" w:cs="Arial"/>
          <w:sz w:val="24"/>
          <w:szCs w:val="24"/>
        </w:rPr>
        <w:t>zm</w:t>
      </w:r>
      <w:proofErr w:type="spellEnd"/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 września 2000 r. – Kodeks spółek handlowych (</w:t>
      </w:r>
      <w:r w:rsidR="00AA6D14" w:rsidRPr="00AA6D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2022 r. poz. 1467 ze zm.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14:paraId="1427E1BC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90BB63F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15B7DA2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1DEF752A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066E8069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40FFCE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50A25C80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Udziela się pełnomocnictwa Panu Hubertowi Skalskiemu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 w:rsidR="00782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7428D" w:rsidRPr="00C742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Walnym Zgromadzeniu Spółki </w:t>
      </w:r>
      <w:bookmarkStart w:id="2" w:name="_Hlk131681395"/>
      <w:r w:rsidR="00C7428D" w:rsidRPr="00C742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Tarnobrzeska Agencja Rozwoju Regionalnego Spółka Akcyjna </w:t>
      </w:r>
      <w:bookmarkEnd w:id="2"/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zwołanym na dzień </w:t>
      </w:r>
      <w:r w:rsidR="00AA6D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C742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742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kwietnia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</w:t>
      </w:r>
      <w:r w:rsidR="00AA6D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7FC36C18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0716CD82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10D6A036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CD02FF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17F8C023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3663A02E" w14:textId="77777777" w:rsidR="002A5DD1" w:rsidRPr="00D519A7" w:rsidRDefault="002A5DD1" w:rsidP="002A5DD1">
      <w:pPr>
        <w:spacing w:after="0"/>
        <w:rPr>
          <w:rFonts w:ascii="Arial" w:hAnsi="Arial" w:cs="Arial"/>
          <w:sz w:val="23"/>
          <w:szCs w:val="23"/>
        </w:rPr>
      </w:pPr>
      <w:bookmarkStart w:id="3" w:name="_Hlk124256140"/>
      <w:r w:rsidRPr="00D519A7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704DC61" w14:textId="77777777" w:rsidR="002A5DD1" w:rsidRPr="00D519A7" w:rsidRDefault="002A5DD1" w:rsidP="002A5DD1">
      <w:pPr>
        <w:spacing w:after="0"/>
        <w:rPr>
          <w:rFonts w:ascii="Arial" w:eastAsiaTheme="minorEastAsia" w:hAnsi="Arial" w:cs="Arial"/>
        </w:rPr>
      </w:pPr>
      <w:r w:rsidRPr="00D519A7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3CEFCDD7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883C0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A343FF" w14:textId="77777777" w:rsidR="00AF243B" w:rsidRPr="00983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749961" w14:textId="787BEDF4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134B" w14:textId="77777777" w:rsidR="00EB361B" w:rsidRDefault="00EB361B" w:rsidP="00AF243B">
      <w:pPr>
        <w:spacing w:after="0" w:line="240" w:lineRule="auto"/>
      </w:pPr>
      <w:r>
        <w:separator/>
      </w:r>
    </w:p>
  </w:endnote>
  <w:endnote w:type="continuationSeparator" w:id="0">
    <w:p w14:paraId="21A7D393" w14:textId="77777777" w:rsidR="00EB361B" w:rsidRDefault="00EB361B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1FED" w14:textId="77777777" w:rsidR="00EB361B" w:rsidRDefault="00EB361B" w:rsidP="00AF243B">
      <w:pPr>
        <w:spacing w:after="0" w:line="240" w:lineRule="auto"/>
      </w:pPr>
      <w:r>
        <w:separator/>
      </w:r>
    </w:p>
  </w:footnote>
  <w:footnote w:type="continuationSeparator" w:id="0">
    <w:p w14:paraId="2C35DB5B" w14:textId="77777777" w:rsidR="00EB361B" w:rsidRDefault="00EB361B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54286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73AA7"/>
    <w:rsid w:val="00113558"/>
    <w:rsid w:val="00117814"/>
    <w:rsid w:val="00297721"/>
    <w:rsid w:val="002A5DD1"/>
    <w:rsid w:val="0034496B"/>
    <w:rsid w:val="00371FDF"/>
    <w:rsid w:val="00387B67"/>
    <w:rsid w:val="003C6F0F"/>
    <w:rsid w:val="004068F8"/>
    <w:rsid w:val="00410A8B"/>
    <w:rsid w:val="0042090B"/>
    <w:rsid w:val="004264A9"/>
    <w:rsid w:val="00453CB0"/>
    <w:rsid w:val="00465E4A"/>
    <w:rsid w:val="004702A7"/>
    <w:rsid w:val="004E5D0B"/>
    <w:rsid w:val="0055189E"/>
    <w:rsid w:val="0056634D"/>
    <w:rsid w:val="006206BA"/>
    <w:rsid w:val="006D7819"/>
    <w:rsid w:val="0070332E"/>
    <w:rsid w:val="00721541"/>
    <w:rsid w:val="00781881"/>
    <w:rsid w:val="007821A3"/>
    <w:rsid w:val="007C4136"/>
    <w:rsid w:val="007F0BC2"/>
    <w:rsid w:val="0080108E"/>
    <w:rsid w:val="0085522F"/>
    <w:rsid w:val="009A7B56"/>
    <w:rsid w:val="00A21A68"/>
    <w:rsid w:val="00A358E5"/>
    <w:rsid w:val="00A35A1F"/>
    <w:rsid w:val="00AA6D14"/>
    <w:rsid w:val="00AC744A"/>
    <w:rsid w:val="00AF243B"/>
    <w:rsid w:val="00B719F2"/>
    <w:rsid w:val="00B74D60"/>
    <w:rsid w:val="00C32233"/>
    <w:rsid w:val="00C7428D"/>
    <w:rsid w:val="00CB39AC"/>
    <w:rsid w:val="00CF4499"/>
    <w:rsid w:val="00D62E18"/>
    <w:rsid w:val="00D83D28"/>
    <w:rsid w:val="00EB361B"/>
    <w:rsid w:val="00F8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31E1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478_9957_23</dc:title>
  <dc:subject/>
  <dc:creator>Kuśnierz Justyna</dc:creator>
  <cp:keywords/>
  <dc:description/>
  <cp:lastModifiedBy>.</cp:lastModifiedBy>
  <cp:revision>4</cp:revision>
  <cp:lastPrinted>2023-04-13T08:08:00Z</cp:lastPrinted>
  <dcterms:created xsi:type="dcterms:W3CDTF">2023-04-07T07:59:00Z</dcterms:created>
  <dcterms:modified xsi:type="dcterms:W3CDTF">2023-04-17T09:58:00Z</dcterms:modified>
</cp:coreProperties>
</file>